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Waqas Muhammad Ashraf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JQ20001010096415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CA6314783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Waqas Muhammad Ashraf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