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Foysal Abdur Rahim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JQ30108049724271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A18284715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Foysal Abdur Rahim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