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Hassan Mahmood Maqsood Ul Hassan</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784200012912539</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20020110083510</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UNIQ-116452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971563542338</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40000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Hassan Mahmood Maqsood Ul Hassan</w:t>
              <w:br/>
              <w:t>Emirates ID: 784200012912539</w:t>
              <w:br/>
              <w:br/>
              <w:t>Signature: _______________________</w:t>
              <w:br/>
              <w:br/>
              <w:t xml:space="preserve">Date: 26/08/2026 </w:t>
              <w:br/>
              <w:t>Time: 5:15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26/08/2026</w:t>
              <w:br/>
              <w:t>Time: 5:15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